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361"/>
      </w:tblGrid>
      <w:tr w:rsidR="00887762" w:rsidTr="004C7564">
        <w:trPr>
          <w:trHeight w:val="728"/>
        </w:trPr>
        <w:tc>
          <w:tcPr>
            <w:tcW w:w="4361" w:type="dxa"/>
            <w:vMerge w:val="restart"/>
          </w:tcPr>
          <w:p w:rsidR="00887762" w:rsidRPr="00356F0B" w:rsidRDefault="00887762" w:rsidP="00C952E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5A3CCDC" wp14:editId="57F70FB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87762" w:rsidRPr="00165CA6" w:rsidRDefault="00887762" w:rsidP="00C952E6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87762" w:rsidRPr="00356F0B" w:rsidRDefault="00887762" w:rsidP="00C952E6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87762" w:rsidRPr="00562C58" w:rsidRDefault="004C7564" w:rsidP="004C756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</w:rPr>
              <w:t xml:space="preserve">                       29.12.2023</w:t>
            </w:r>
            <w:r w:rsidR="00342295">
              <w:rPr>
                <w:rFonts w:cs="Times New Roman"/>
              </w:rPr>
              <w:t xml:space="preserve"> </w:t>
            </w:r>
            <w:r w:rsidR="00887762">
              <w:rPr>
                <w:rFonts w:cs="Times New Roman"/>
              </w:rPr>
              <w:t>№</w:t>
            </w:r>
            <w:r w:rsidR="0034229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962</w:t>
            </w:r>
          </w:p>
          <w:p w:rsidR="00887762" w:rsidRDefault="00887762" w:rsidP="00C952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87762" w:rsidRDefault="004C7564" w:rsidP="00C952E6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887762" w:rsidTr="004C7564">
        <w:trPr>
          <w:trHeight w:val="3245"/>
        </w:trPr>
        <w:tc>
          <w:tcPr>
            <w:tcW w:w="4361" w:type="dxa"/>
            <w:vMerge/>
          </w:tcPr>
          <w:p w:rsidR="00887762" w:rsidRDefault="00887762" w:rsidP="00C952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6D411D">
      <w:pPr>
        <w:ind w:right="4677"/>
        <w:jc w:val="left"/>
        <w:rPr>
          <w:rFonts w:ascii="Times New Roman" w:hAnsi="Times New Roman" w:cs="Times New Roman"/>
          <w:w w:val="78"/>
          <w:sz w:val="24"/>
          <w:szCs w:val="24"/>
        </w:rPr>
      </w:pPr>
      <w:r w:rsidRPr="004C7564">
        <w:rPr>
          <w:rFonts w:ascii="Times New Roman" w:hAnsi="Times New Roman" w:cs="Times New Roman"/>
          <w:sz w:val="24"/>
          <w:szCs w:val="24"/>
        </w:rPr>
        <w:t>О внесении изменений</w:t>
      </w:r>
      <w:r w:rsidR="006D411D" w:rsidRPr="004C7564">
        <w:rPr>
          <w:rFonts w:ascii="Times New Roman" w:hAnsi="Times New Roman" w:cs="Times New Roman"/>
          <w:sz w:val="24"/>
          <w:szCs w:val="24"/>
        </w:rPr>
        <w:t xml:space="preserve"> в Постано</w:t>
      </w:r>
      <w:r w:rsidR="00673612" w:rsidRPr="004C7564">
        <w:rPr>
          <w:rFonts w:ascii="Times New Roman" w:hAnsi="Times New Roman" w:cs="Times New Roman"/>
          <w:sz w:val="24"/>
          <w:szCs w:val="24"/>
        </w:rPr>
        <w:t>в</w:t>
      </w:r>
      <w:r w:rsidR="006D411D" w:rsidRPr="004C7564">
        <w:rPr>
          <w:rFonts w:ascii="Times New Roman" w:hAnsi="Times New Roman" w:cs="Times New Roman"/>
          <w:sz w:val="24"/>
          <w:szCs w:val="24"/>
        </w:rPr>
        <w:t>ление от 18.11.2022 № 891</w:t>
      </w:r>
      <w:r w:rsidRPr="004C7564">
        <w:rPr>
          <w:rFonts w:ascii="Times New Roman" w:hAnsi="Times New Roman" w:cs="Times New Roman"/>
          <w:sz w:val="24"/>
          <w:szCs w:val="24"/>
        </w:rPr>
        <w:t xml:space="preserve"> </w:t>
      </w:r>
      <w:r w:rsidR="006D411D" w:rsidRPr="004C7564">
        <w:rPr>
          <w:rFonts w:ascii="Times New Roman" w:hAnsi="Times New Roman" w:cs="Times New Roman"/>
          <w:sz w:val="24"/>
          <w:szCs w:val="24"/>
        </w:rPr>
        <w:t>«</w:t>
      </w:r>
      <w:r w:rsidR="006D411D" w:rsidRPr="004C7564">
        <w:rPr>
          <w:rFonts w:ascii="Times New Roman" w:hAnsi="Times New Roman" w:cs="Times New Roman"/>
          <w:w w:val="78"/>
          <w:sz w:val="24"/>
          <w:szCs w:val="24"/>
        </w:rPr>
        <w:t>Об</w:t>
      </w:r>
      <w:r w:rsidR="006D411D" w:rsidRPr="006D411D">
        <w:rPr>
          <w:rFonts w:ascii="Times New Roman" w:hAnsi="Times New Roman" w:cs="Times New Roman"/>
          <w:w w:val="78"/>
          <w:sz w:val="24"/>
          <w:szCs w:val="24"/>
        </w:rPr>
        <w:t xml:space="preserve"> утверждении муниципальной программы «Обновление подвижного состава </w:t>
      </w:r>
      <w:bookmarkStart w:id="0" w:name="_GoBack"/>
      <w:bookmarkEnd w:id="0"/>
      <w:r w:rsidR="006D411D" w:rsidRPr="006D411D">
        <w:rPr>
          <w:rFonts w:ascii="Times New Roman" w:hAnsi="Times New Roman" w:cs="Times New Roman"/>
          <w:w w:val="78"/>
          <w:sz w:val="24"/>
          <w:szCs w:val="24"/>
        </w:rPr>
        <w:t>пассажирского транспорта для обеспечения организации регулярных перевозок по муниципальным маршрутам регулярных перевозок по регулируемым тарифам в муниципальном районе Похвистневский Самарской области на 2022-2028 годы»</w:t>
      </w:r>
    </w:p>
    <w:p w:rsidR="006D411D" w:rsidRPr="006D411D" w:rsidRDefault="006D411D" w:rsidP="006D411D">
      <w:pPr>
        <w:ind w:right="4677"/>
        <w:jc w:val="left"/>
        <w:rPr>
          <w:rFonts w:ascii="Times New Roman" w:hAnsi="Times New Roman" w:cs="Times New Roman"/>
          <w:sz w:val="24"/>
          <w:szCs w:val="24"/>
        </w:rPr>
      </w:pPr>
    </w:p>
    <w:p w:rsidR="00252EED" w:rsidRPr="005B5FA0" w:rsidRDefault="00887762" w:rsidP="00AE767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7762">
        <w:rPr>
          <w:rStyle w:val="4"/>
          <w:rFonts w:ascii="Times New Roman" w:hAnsi="Times New Roman" w:cs="Times New Roman"/>
          <w:szCs w:val="28"/>
        </w:rPr>
        <w:t xml:space="preserve">В соответствии со статьей 179 </w:t>
      </w:r>
      <w:r w:rsidRPr="00887762">
        <w:rPr>
          <w:rStyle w:val="4"/>
          <w:rFonts w:ascii="Times New Roman" w:hAnsi="Times New Roman" w:cs="Times New Roman"/>
          <w:color w:val="000000"/>
          <w:szCs w:val="28"/>
        </w:rPr>
        <w:t xml:space="preserve">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252EED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от </w:t>
      </w:r>
      <w:r w:rsidR="00AE7679">
        <w:rPr>
          <w:rFonts w:ascii="Times New Roman" w:hAnsi="Times New Roman" w:cs="Times New Roman"/>
          <w:sz w:val="28"/>
          <w:szCs w:val="28"/>
        </w:rPr>
        <w:t>22</w:t>
      </w:r>
      <w:r w:rsidR="00252EED">
        <w:rPr>
          <w:rFonts w:ascii="Times New Roman" w:hAnsi="Times New Roman" w:cs="Times New Roman"/>
          <w:sz w:val="28"/>
          <w:szCs w:val="28"/>
        </w:rPr>
        <w:t>.12.2023 №</w:t>
      </w:r>
      <w:r w:rsidR="00AE7679">
        <w:rPr>
          <w:rFonts w:ascii="Times New Roman" w:hAnsi="Times New Roman" w:cs="Times New Roman"/>
          <w:sz w:val="28"/>
          <w:szCs w:val="28"/>
        </w:rPr>
        <w:t>161</w:t>
      </w:r>
      <w:r w:rsidR="00252EED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</w:t>
      </w:r>
      <w:r w:rsidR="00252EED" w:rsidRPr="00A7640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252EED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и 2025 годов», Администрация</w:t>
      </w:r>
      <w:r w:rsidR="00252EED" w:rsidRPr="00A7640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252EED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887762" w:rsidRDefault="00887762" w:rsidP="007E2FE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6F59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6E01" w:rsidRDefault="00887762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006E01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F040B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0F040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 w:rsidR="006D411D">
        <w:rPr>
          <w:rFonts w:ascii="Times New Roman" w:hAnsi="Times New Roman" w:cs="Times New Roman"/>
          <w:sz w:val="28"/>
          <w:szCs w:val="28"/>
        </w:rPr>
        <w:t>«Обновление подвижного состава пассажирского транспорта для обеспечения организации регулярных перевозок по муниципальным маршрутам регулярных перевозок по регулируемым тарифам в муниципальном районе Похвистневский Самарской области на 2022-2028 годы»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утвержденную от </w:t>
      </w:r>
      <w:r w:rsidR="006D411D">
        <w:rPr>
          <w:rFonts w:ascii="Times New Roman" w:hAnsi="Times New Roman" w:cs="Times New Roman"/>
          <w:sz w:val="28"/>
          <w:szCs w:val="28"/>
        </w:rPr>
        <w:t>18.11.2022 № 891</w:t>
      </w:r>
      <w:r w:rsidR="00006E01">
        <w:rPr>
          <w:rFonts w:ascii="Times New Roman" w:hAnsi="Times New Roman" w:cs="Times New Roman"/>
          <w:sz w:val="28"/>
          <w:szCs w:val="28"/>
        </w:rPr>
        <w:t>:</w:t>
      </w:r>
    </w:p>
    <w:p w:rsidR="00AC725A" w:rsidRDefault="00AC725A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 в паспорте муниципальной программы изложить пункт «</w:t>
      </w:r>
      <w:r w:rsidRPr="007516E4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в новой редакции:</w:t>
      </w:r>
    </w:p>
    <w:tbl>
      <w:tblPr>
        <w:tblW w:w="9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283"/>
        <w:gridCol w:w="6423"/>
      </w:tblGrid>
      <w:tr w:rsidR="00AC725A" w:rsidRPr="007516E4" w:rsidTr="008435AF">
        <w:tc>
          <w:tcPr>
            <w:tcW w:w="2836" w:type="dxa"/>
          </w:tcPr>
          <w:p w:rsidR="00AC725A" w:rsidRPr="007516E4" w:rsidRDefault="00AC725A" w:rsidP="008435A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16E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3" w:type="dxa"/>
          </w:tcPr>
          <w:p w:rsidR="00AC725A" w:rsidRPr="007516E4" w:rsidRDefault="00AC725A" w:rsidP="008435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г.г.-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16657,7</w:t>
            </w:r>
            <w:r w:rsidRPr="00F402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4033 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т.ч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 по годам:</w:t>
            </w:r>
          </w:p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2г. – 6298,068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1798,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162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4г. – 1995,683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6г. – 1995,683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C725A" w:rsidRPr="007516E4" w:rsidRDefault="00022809" w:rsidP="008435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4468A3" w:rsidRDefault="004468A3" w:rsidP="004468A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468A3" w:rsidRPr="00AC725A" w:rsidRDefault="00AC725A" w:rsidP="00611252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раздел 4 «</w:t>
      </w:r>
      <w:r w:rsidR="004468A3" w:rsidRPr="00AC725A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4468A3" w:rsidRPr="007516E4" w:rsidRDefault="00AC725A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>Общий объем финансирования 202</w:t>
      </w:r>
      <w:r w:rsidR="004468A3">
        <w:rPr>
          <w:rFonts w:ascii="Times New Roman" w:eastAsia="Calibri" w:hAnsi="Times New Roman" w:cs="Times New Roman"/>
          <w:sz w:val="28"/>
          <w:szCs w:val="28"/>
        </w:rPr>
        <w:t>2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4468A3">
        <w:rPr>
          <w:rFonts w:ascii="Times New Roman" w:eastAsia="Calibri" w:hAnsi="Times New Roman" w:cs="Times New Roman"/>
          <w:sz w:val="28"/>
          <w:szCs w:val="28"/>
        </w:rPr>
        <w:t>8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 xml:space="preserve">г.г.-  </w:t>
      </w:r>
      <w:r w:rsidR="00022809">
        <w:rPr>
          <w:rFonts w:ascii="Times New Roman" w:eastAsia="Calibri" w:hAnsi="Times New Roman" w:cs="Times New Roman"/>
          <w:sz w:val="28"/>
          <w:szCs w:val="28"/>
        </w:rPr>
        <w:t>16657</w:t>
      </w:r>
      <w:r w:rsidR="004468A3">
        <w:rPr>
          <w:rFonts w:ascii="Times New Roman" w:eastAsia="Calibri" w:hAnsi="Times New Roman" w:cs="Times New Roman"/>
          <w:sz w:val="28"/>
          <w:szCs w:val="28"/>
        </w:rPr>
        <w:t>,</w:t>
      </w:r>
      <w:r w:rsidR="00022809">
        <w:rPr>
          <w:rFonts w:ascii="Times New Roman" w:eastAsia="Calibri" w:hAnsi="Times New Roman" w:cs="Times New Roman"/>
          <w:sz w:val="28"/>
          <w:szCs w:val="28"/>
        </w:rPr>
        <w:t>7</w:t>
      </w:r>
      <w:r w:rsidR="00F40253" w:rsidRPr="00F40253">
        <w:rPr>
          <w:rFonts w:ascii="Times New Roman" w:eastAsia="Calibri" w:hAnsi="Times New Roman" w:cs="Times New Roman"/>
          <w:sz w:val="28"/>
          <w:szCs w:val="28"/>
        </w:rPr>
        <w:t xml:space="preserve">4033 </w:t>
      </w:r>
      <w:r w:rsidR="004468A3" w:rsidRPr="007516E4">
        <w:rPr>
          <w:rFonts w:ascii="Times New Roman" w:eastAsia="Calibri" w:hAnsi="Times New Roman" w:cs="Times New Roman"/>
          <w:sz w:val="28"/>
          <w:szCs w:val="28"/>
        </w:rPr>
        <w:t>тыс. руб.;</w:t>
      </w:r>
    </w:p>
    <w:p w:rsidR="004468A3" w:rsidRPr="007516E4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 по годам:</w:t>
      </w:r>
    </w:p>
    <w:p w:rsidR="004468A3" w:rsidRPr="007516E4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2г. – 6298,068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Pr="007516E4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0253">
        <w:rPr>
          <w:rFonts w:ascii="Times New Roman" w:eastAsia="Calibri" w:hAnsi="Times New Roman" w:cs="Times New Roman"/>
          <w:sz w:val="28"/>
          <w:szCs w:val="28"/>
        </w:rPr>
        <w:t>1798,</w:t>
      </w:r>
      <w:proofErr w:type="gramStart"/>
      <w:r w:rsidR="00022809">
        <w:rPr>
          <w:rFonts w:ascii="Times New Roman" w:eastAsia="Calibri" w:hAnsi="Times New Roman" w:cs="Times New Roman"/>
          <w:sz w:val="28"/>
          <w:szCs w:val="28"/>
        </w:rPr>
        <w:t>162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516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68A3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 xml:space="preserve">4г. – </w:t>
      </w:r>
      <w:r w:rsidR="00022809">
        <w:rPr>
          <w:rFonts w:ascii="Times New Roman" w:eastAsia="Calibri" w:hAnsi="Times New Roman" w:cs="Times New Roman"/>
          <w:sz w:val="28"/>
          <w:szCs w:val="28"/>
        </w:rPr>
        <w:t>1995,683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 w:rsidR="00022809">
        <w:rPr>
          <w:rFonts w:ascii="Times New Roman" w:eastAsia="Calibri" w:hAnsi="Times New Roman" w:cs="Times New Roman"/>
          <w:sz w:val="28"/>
          <w:szCs w:val="28"/>
        </w:rPr>
        <w:t>1995,683</w:t>
      </w:r>
      <w:r w:rsidR="00022809"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 xml:space="preserve">6г. – </w:t>
      </w:r>
      <w:r w:rsidR="00022809">
        <w:rPr>
          <w:rFonts w:ascii="Times New Roman" w:eastAsia="Calibri" w:hAnsi="Times New Roman" w:cs="Times New Roman"/>
          <w:sz w:val="28"/>
          <w:szCs w:val="28"/>
        </w:rPr>
        <w:t>1995,683</w:t>
      </w:r>
      <w:r w:rsidR="00022809"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>
        <w:rPr>
          <w:rFonts w:ascii="Times New Roman" w:eastAsia="Calibri" w:hAnsi="Times New Roman" w:cs="Times New Roman"/>
          <w:sz w:val="28"/>
          <w:szCs w:val="28"/>
        </w:rPr>
        <w:t>2204,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967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516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68A3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>
        <w:rPr>
          <w:rFonts w:ascii="Times New Roman" w:eastAsia="Calibri" w:hAnsi="Times New Roman" w:cs="Times New Roman"/>
          <w:sz w:val="28"/>
          <w:szCs w:val="28"/>
        </w:rPr>
        <w:t>369,49433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68A3" w:rsidRPr="007516E4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Объем финансирования приведен в приложении № 3.</w:t>
      </w:r>
      <w:r w:rsidR="00AC725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11036" w:rsidRPr="00E24196" w:rsidRDefault="00006E01" w:rsidP="00611252">
      <w:pPr>
        <w:spacing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72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1036">
        <w:rPr>
          <w:rFonts w:ascii="Times New Roman" w:hAnsi="Times New Roman" w:cs="Times New Roman"/>
          <w:sz w:val="28"/>
          <w:szCs w:val="28"/>
        </w:rPr>
        <w:t xml:space="preserve"> </w:t>
      </w:r>
      <w:r w:rsidRPr="000F040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4196">
        <w:rPr>
          <w:rFonts w:ascii="Times New Roman" w:hAnsi="Times New Roman" w:cs="Times New Roman"/>
          <w:sz w:val="28"/>
          <w:szCs w:val="28"/>
        </w:rPr>
        <w:t>3</w:t>
      </w:r>
      <w:r w:rsidRPr="000F040B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 w:rsidRPr="00E2419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Самарской области от </w:t>
      </w:r>
      <w:r w:rsidR="00E24196" w:rsidRPr="00E24196">
        <w:rPr>
          <w:rFonts w:ascii="Times New Roman" w:hAnsi="Times New Roman" w:cs="Times New Roman"/>
          <w:sz w:val="28"/>
          <w:szCs w:val="28"/>
        </w:rPr>
        <w:t xml:space="preserve">18.11.2022 № 891 </w:t>
      </w:r>
      <w:r w:rsidR="00130D1A" w:rsidRPr="00E24196">
        <w:rPr>
          <w:rFonts w:ascii="Times New Roman" w:hAnsi="Times New Roman" w:cs="Times New Roman"/>
          <w:sz w:val="28"/>
          <w:szCs w:val="28"/>
        </w:rPr>
        <w:t>«</w:t>
      </w:r>
      <w:r w:rsidR="00E24196" w:rsidRPr="00E24196">
        <w:rPr>
          <w:rFonts w:ascii="Times New Roman" w:eastAsia="Calibri" w:hAnsi="Times New Roman" w:cs="Times New Roman"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0D1A" w:rsidRPr="00E24196">
        <w:rPr>
          <w:rFonts w:ascii="Times New Roman" w:hAnsi="Times New Roman" w:cs="Times New Roman"/>
          <w:sz w:val="28"/>
          <w:szCs w:val="28"/>
        </w:rPr>
        <w:t xml:space="preserve">» </w:t>
      </w:r>
      <w:r w:rsidRPr="00E24196">
        <w:rPr>
          <w:rFonts w:ascii="Times New Roman" w:hAnsi="Times New Roman" w:cs="Times New Roman"/>
          <w:sz w:val="28"/>
          <w:szCs w:val="28"/>
        </w:rPr>
        <w:t>изложить в новой редакции (прилагается)</w:t>
      </w:r>
      <w:r w:rsidR="000F040B" w:rsidRPr="00E24196">
        <w:rPr>
          <w:rFonts w:ascii="Times New Roman" w:hAnsi="Times New Roman" w:cs="Times New Roman"/>
          <w:sz w:val="28"/>
          <w:szCs w:val="28"/>
        </w:rPr>
        <w:t>.</w:t>
      </w:r>
    </w:p>
    <w:p w:rsidR="00887762" w:rsidRDefault="00887762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24196">
        <w:rPr>
          <w:rFonts w:ascii="Times New Roman" w:hAnsi="Times New Roman" w:cs="Times New Roman"/>
          <w:sz w:val="28"/>
          <w:szCs w:val="28"/>
        </w:rPr>
        <w:t xml:space="preserve">2. </w:t>
      </w:r>
      <w:r w:rsidR="0077149F" w:rsidRPr="00E24196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E24196">
        <w:rPr>
          <w:rFonts w:ascii="Times New Roman" w:hAnsi="Times New Roman" w:cs="Times New Roman"/>
          <w:sz w:val="28"/>
          <w:szCs w:val="28"/>
        </w:rPr>
        <w:t>настоящее Постановление на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в сети «Интернет».</w:t>
      </w:r>
    </w:p>
    <w:p w:rsidR="00887762" w:rsidRDefault="00C926F8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776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F12542">
        <w:rPr>
          <w:rFonts w:ascii="Times New Roman" w:hAnsi="Times New Roman" w:cs="Times New Roman"/>
          <w:sz w:val="28"/>
          <w:szCs w:val="28"/>
        </w:rPr>
        <w:t>о дня подписания</w:t>
      </w:r>
      <w:r w:rsidR="00887762">
        <w:rPr>
          <w:rFonts w:ascii="Times New Roman" w:hAnsi="Times New Roman" w:cs="Times New Roman"/>
          <w:sz w:val="28"/>
          <w:szCs w:val="28"/>
        </w:rPr>
        <w:t>.</w:t>
      </w:r>
    </w:p>
    <w:p w:rsidR="00887762" w:rsidRDefault="00C926F8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776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</w:t>
      </w:r>
      <w:r w:rsidR="00E24196">
        <w:rPr>
          <w:rFonts w:ascii="Times New Roman" w:hAnsi="Times New Roman" w:cs="Times New Roman"/>
          <w:sz w:val="28"/>
          <w:szCs w:val="28"/>
        </w:rPr>
        <w:t>экономике и финансам, руководителя контрактной службы</w:t>
      </w:r>
      <w:r w:rsidR="008877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7762" w:rsidRDefault="00887762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F040B" w:rsidRDefault="000F040B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88776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88776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района                                      </w:t>
      </w:r>
      <w:r w:rsidR="003D1D9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          Ю.Ф.</w:t>
      </w:r>
      <w:r w:rsidR="00F82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Рябов  </w:t>
      </w:r>
    </w:p>
    <w:p w:rsidR="003B4D17" w:rsidRDefault="003B4D17" w:rsidP="00887762">
      <w:pPr>
        <w:rPr>
          <w:rFonts w:ascii="Times New Roman" w:hAnsi="Times New Roman" w:cs="Times New Roman"/>
          <w:sz w:val="28"/>
          <w:szCs w:val="28"/>
        </w:rPr>
        <w:sectPr w:rsidR="003B4D17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411D" w:rsidRPr="004C7564" w:rsidRDefault="006D411D" w:rsidP="004C7564">
      <w:pPr>
        <w:ind w:left="9072" w:right="111"/>
        <w:jc w:val="lef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7564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 3</w:t>
      </w:r>
      <w:proofErr w:type="gramEnd"/>
    </w:p>
    <w:p w:rsidR="006D411D" w:rsidRPr="004C7564" w:rsidRDefault="006D411D" w:rsidP="004C7564">
      <w:pPr>
        <w:ind w:left="9923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4C7564">
        <w:rPr>
          <w:rFonts w:ascii="Times New Roman" w:eastAsia="Calibri" w:hAnsi="Times New Roman" w:cs="Times New Roman"/>
          <w:sz w:val="24"/>
          <w:szCs w:val="24"/>
        </w:rPr>
        <w:t xml:space="preserve">к муниципальной программе </w:t>
      </w:r>
      <w:r w:rsidRPr="004C7564">
        <w:rPr>
          <w:rFonts w:ascii="Times New Roman" w:hAnsi="Times New Roman" w:cs="Times New Roman"/>
          <w:w w:val="78"/>
          <w:sz w:val="24"/>
          <w:szCs w:val="24"/>
        </w:rPr>
        <w:t>«Обновление подвижного состава пассажирского транспорта для обеспечения организации регулярных перевозок по муниципальным маршрутам регулярных перевозок по регулируемым тарифам в муниципальном районе Похвистневский Самарской области на 2022-2028 годы»</w:t>
      </w:r>
      <w:r w:rsidRPr="004C7564">
        <w:rPr>
          <w:rFonts w:ascii="Times New Roman" w:hAnsi="Times New Roman" w:cs="Times New Roman"/>
          <w:sz w:val="24"/>
          <w:szCs w:val="24"/>
        </w:rPr>
        <w:t>.</w:t>
      </w:r>
    </w:p>
    <w:p w:rsidR="006D411D" w:rsidRPr="004C7564" w:rsidRDefault="006D411D" w:rsidP="006D411D">
      <w:pPr>
        <w:ind w:left="9072" w:right="11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D411D" w:rsidRPr="007516E4" w:rsidRDefault="006D411D" w:rsidP="006D411D">
      <w:pPr>
        <w:ind w:left="9438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6D411D" w:rsidRDefault="006D411D" w:rsidP="006D411D">
      <w:pPr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516E4">
        <w:rPr>
          <w:rFonts w:ascii="Times New Roman" w:eastAsia="Calibri" w:hAnsi="Times New Roman" w:cs="Times New Roman"/>
          <w:b/>
          <w:sz w:val="27"/>
          <w:szCs w:val="27"/>
        </w:rPr>
        <w:t xml:space="preserve">Объем финансовых ресурсов, необходимых для реализации муниципальной программы </w:t>
      </w:r>
    </w:p>
    <w:p w:rsidR="006D411D" w:rsidRPr="007516E4" w:rsidRDefault="006D411D" w:rsidP="006D411D">
      <w:pPr>
        <w:jc w:val="right"/>
        <w:rPr>
          <w:rFonts w:ascii="Times New Roman" w:eastAsia="Calibri" w:hAnsi="Times New Roman" w:cs="Times New Roman"/>
          <w:b/>
          <w:sz w:val="27"/>
          <w:szCs w:val="27"/>
        </w:rPr>
      </w:pPr>
    </w:p>
    <w:p w:rsidR="006D411D" w:rsidRPr="00FB563F" w:rsidRDefault="006D411D" w:rsidP="006D411D">
      <w:pPr>
        <w:jc w:val="right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1275"/>
        <w:gridCol w:w="1276"/>
        <w:gridCol w:w="1134"/>
        <w:gridCol w:w="1134"/>
        <w:gridCol w:w="1134"/>
        <w:gridCol w:w="1134"/>
        <w:gridCol w:w="1134"/>
        <w:gridCol w:w="1134"/>
      </w:tblGrid>
      <w:tr w:rsidR="006D411D" w:rsidRPr="007516E4" w:rsidTr="008435AF">
        <w:tc>
          <w:tcPr>
            <w:tcW w:w="534" w:type="dxa"/>
            <w:vMerge w:val="restart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  <w:vMerge w:val="restart"/>
          </w:tcPr>
          <w:p w:rsidR="006D411D" w:rsidRPr="007516E4" w:rsidRDefault="006D411D" w:rsidP="008435AF">
            <w:pPr>
              <w:spacing w:line="276" w:lineRule="auto"/>
              <w:ind w:right="-5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9355" w:type="dxa"/>
            <w:gridSpan w:val="8"/>
          </w:tcPr>
          <w:p w:rsidR="006D411D" w:rsidRPr="007516E4" w:rsidRDefault="006D411D" w:rsidP="008435AF">
            <w:pPr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 (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6D411D" w:rsidRPr="007516E4" w:rsidTr="008435AF">
        <w:tc>
          <w:tcPr>
            <w:tcW w:w="534" w:type="dxa"/>
            <w:vMerge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6D411D" w:rsidRPr="007516E4" w:rsidRDefault="006D411D" w:rsidP="008435AF">
            <w:pPr>
              <w:spacing w:line="276" w:lineRule="auto"/>
              <w:ind w:right="-5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2022г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</w:tr>
      <w:tr w:rsidR="00F719A0" w:rsidRPr="007516E4" w:rsidTr="008435AF">
        <w:tc>
          <w:tcPr>
            <w:tcW w:w="5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F719A0" w:rsidRPr="007516E4" w:rsidRDefault="00F719A0" w:rsidP="00F719A0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ВСЕГО на реализацию муниципальной программы,</w:t>
            </w:r>
          </w:p>
          <w:p w:rsidR="00F719A0" w:rsidRPr="007516E4" w:rsidRDefault="00F719A0" w:rsidP="00F719A0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275" w:type="dxa"/>
          </w:tcPr>
          <w:p w:rsidR="00F719A0" w:rsidRPr="007516E4" w:rsidRDefault="009B5C7C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16657,74033</w:t>
            </w:r>
          </w:p>
        </w:tc>
        <w:tc>
          <w:tcPr>
            <w:tcW w:w="1276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1798,162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</w:p>
        </w:tc>
      </w:tr>
      <w:tr w:rsidR="006D411D" w:rsidRPr="007516E4" w:rsidTr="008435AF">
        <w:tc>
          <w:tcPr>
            <w:tcW w:w="5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6D411D" w:rsidRPr="007516E4" w:rsidRDefault="006D411D" w:rsidP="008435A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  <w:tc>
          <w:tcPr>
            <w:tcW w:w="1275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19A0" w:rsidRPr="007516E4" w:rsidTr="008435AF">
        <w:tc>
          <w:tcPr>
            <w:tcW w:w="5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F719A0" w:rsidRPr="007516E4" w:rsidRDefault="00F719A0" w:rsidP="00F719A0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5" w:type="dxa"/>
          </w:tcPr>
          <w:p w:rsidR="00F719A0" w:rsidRPr="007516E4" w:rsidRDefault="009B5C7C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10359,67233</w:t>
            </w:r>
          </w:p>
        </w:tc>
        <w:tc>
          <w:tcPr>
            <w:tcW w:w="1276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719A0" w:rsidRPr="007516E4" w:rsidRDefault="00F719A0" w:rsidP="009B5C7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1798,</w:t>
            </w:r>
            <w:r w:rsidR="009B5C7C">
              <w:rPr>
                <w:rFonts w:ascii="Times New Roman" w:eastAsia="Calibri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</w:p>
        </w:tc>
      </w:tr>
      <w:tr w:rsidR="006D411D" w:rsidRPr="007516E4" w:rsidTr="008435AF">
        <w:tc>
          <w:tcPr>
            <w:tcW w:w="5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D411D" w:rsidRPr="007516E4" w:rsidRDefault="006D411D" w:rsidP="008435A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том числе</w:t>
            </w:r>
          </w:p>
        </w:tc>
        <w:tc>
          <w:tcPr>
            <w:tcW w:w="1275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19A0" w:rsidRPr="007516E4" w:rsidTr="008435AF">
        <w:tc>
          <w:tcPr>
            <w:tcW w:w="5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F719A0" w:rsidRPr="007516E4" w:rsidRDefault="00F719A0" w:rsidP="00F719A0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лизинговые платежи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 бюджета района</w:t>
            </w:r>
          </w:p>
        </w:tc>
        <w:tc>
          <w:tcPr>
            <w:tcW w:w="1275" w:type="dxa"/>
          </w:tcPr>
          <w:p w:rsidR="00F719A0" w:rsidRPr="007516E4" w:rsidRDefault="00091BC9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10114,72033</w:t>
            </w:r>
          </w:p>
        </w:tc>
        <w:tc>
          <w:tcPr>
            <w:tcW w:w="1276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1553,210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1995,683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2204,967</w:t>
            </w:r>
          </w:p>
        </w:tc>
        <w:tc>
          <w:tcPr>
            <w:tcW w:w="11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369,49433</w:t>
            </w:r>
          </w:p>
        </w:tc>
      </w:tr>
      <w:tr w:rsidR="002F288F" w:rsidRPr="007516E4" w:rsidTr="008435AF">
        <w:tc>
          <w:tcPr>
            <w:tcW w:w="5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2F288F" w:rsidRPr="007516E4" w:rsidRDefault="002F288F" w:rsidP="002F288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терминалов для оплаты</w:t>
            </w:r>
          </w:p>
        </w:tc>
        <w:tc>
          <w:tcPr>
            <w:tcW w:w="1275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235,00</w:t>
            </w:r>
          </w:p>
        </w:tc>
        <w:tc>
          <w:tcPr>
            <w:tcW w:w="1276" w:type="dxa"/>
          </w:tcPr>
          <w:p w:rsidR="002F288F" w:rsidRDefault="002F288F" w:rsidP="00091BC9">
            <w:pPr>
              <w:jc w:val="center"/>
            </w:pPr>
            <w:r w:rsidRPr="003C532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235,00</w:t>
            </w:r>
          </w:p>
        </w:tc>
        <w:tc>
          <w:tcPr>
            <w:tcW w:w="1134" w:type="dxa"/>
          </w:tcPr>
          <w:p w:rsidR="002F288F" w:rsidRDefault="002F288F" w:rsidP="002F288F">
            <w:pPr>
              <w:jc w:val="center"/>
            </w:pPr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F288F" w:rsidRPr="007516E4" w:rsidTr="008435AF">
        <w:tc>
          <w:tcPr>
            <w:tcW w:w="5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2F288F" w:rsidRPr="007516E4" w:rsidRDefault="002F288F" w:rsidP="002F288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карт маршрута</w:t>
            </w:r>
          </w:p>
        </w:tc>
        <w:tc>
          <w:tcPr>
            <w:tcW w:w="1275" w:type="dxa"/>
          </w:tcPr>
          <w:p w:rsidR="002F288F" w:rsidRDefault="00F719A0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9,952</w:t>
            </w:r>
          </w:p>
        </w:tc>
        <w:tc>
          <w:tcPr>
            <w:tcW w:w="1276" w:type="dxa"/>
          </w:tcPr>
          <w:p w:rsidR="002F288F" w:rsidRDefault="002F288F" w:rsidP="00091BC9">
            <w:pPr>
              <w:jc w:val="center"/>
            </w:pPr>
            <w:r w:rsidRPr="003C532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F719A0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9,952</w:t>
            </w:r>
          </w:p>
        </w:tc>
        <w:tc>
          <w:tcPr>
            <w:tcW w:w="1134" w:type="dxa"/>
          </w:tcPr>
          <w:p w:rsidR="002F288F" w:rsidRDefault="002F288F" w:rsidP="002F288F">
            <w:pPr>
              <w:jc w:val="center"/>
            </w:pPr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06391E" w:rsidRDefault="0006391E" w:rsidP="006D411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06391E" w:rsidSect="006D411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17709C"/>
    <w:multiLevelType w:val="hybridMultilevel"/>
    <w:tmpl w:val="E07CB660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01656"/>
    <w:multiLevelType w:val="hybridMultilevel"/>
    <w:tmpl w:val="47E44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7642E"/>
    <w:multiLevelType w:val="hybridMultilevel"/>
    <w:tmpl w:val="2BA81CC4"/>
    <w:lvl w:ilvl="0" w:tplc="AF1EA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A491B"/>
    <w:multiLevelType w:val="hybridMultilevel"/>
    <w:tmpl w:val="A036B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5905855"/>
    <w:multiLevelType w:val="hybridMultilevel"/>
    <w:tmpl w:val="DE5E57BC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10"/>
  </w:num>
  <w:num w:numId="7">
    <w:abstractNumId w:val="12"/>
  </w:num>
  <w:num w:numId="8">
    <w:abstractNumId w:val="9"/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3"/>
  </w:num>
  <w:num w:numId="13">
    <w:abstractNumId w:val="13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6E01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809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507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175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1D2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1BC9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D5E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3F81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040B"/>
    <w:rsid w:val="000F093A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BB2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1A"/>
    <w:rsid w:val="00130D6B"/>
    <w:rsid w:val="00131369"/>
    <w:rsid w:val="00132785"/>
    <w:rsid w:val="001333A4"/>
    <w:rsid w:val="00133433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942"/>
    <w:rsid w:val="001A3ECF"/>
    <w:rsid w:val="001A40AE"/>
    <w:rsid w:val="001A40E5"/>
    <w:rsid w:val="001A4347"/>
    <w:rsid w:val="001A4586"/>
    <w:rsid w:val="001A4698"/>
    <w:rsid w:val="001A4C4F"/>
    <w:rsid w:val="001A501A"/>
    <w:rsid w:val="001A54A3"/>
    <w:rsid w:val="001A5637"/>
    <w:rsid w:val="001A58EF"/>
    <w:rsid w:val="001A5F35"/>
    <w:rsid w:val="001A632A"/>
    <w:rsid w:val="001A7312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1890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3CF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659"/>
    <w:rsid w:val="001E47B7"/>
    <w:rsid w:val="001E486E"/>
    <w:rsid w:val="001E4BC4"/>
    <w:rsid w:val="001E4E75"/>
    <w:rsid w:val="001E53A1"/>
    <w:rsid w:val="001E5AF3"/>
    <w:rsid w:val="001E5B3A"/>
    <w:rsid w:val="001E5D57"/>
    <w:rsid w:val="001E5FF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2EED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03A"/>
    <w:rsid w:val="0029432D"/>
    <w:rsid w:val="00294B10"/>
    <w:rsid w:val="00294BBE"/>
    <w:rsid w:val="00294DA5"/>
    <w:rsid w:val="00294E87"/>
    <w:rsid w:val="0029544B"/>
    <w:rsid w:val="002955B9"/>
    <w:rsid w:val="00295A12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24"/>
    <w:rsid w:val="002A5536"/>
    <w:rsid w:val="002A5D59"/>
    <w:rsid w:val="002A5F8F"/>
    <w:rsid w:val="002A601D"/>
    <w:rsid w:val="002A6036"/>
    <w:rsid w:val="002A6451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F7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7F1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2E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88F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76F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1036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0EA6"/>
    <w:rsid w:val="00321096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5D14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295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75B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4D17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C8D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D95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247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3DA"/>
    <w:rsid w:val="004216A9"/>
    <w:rsid w:val="00422FA8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27A72"/>
    <w:rsid w:val="004311D1"/>
    <w:rsid w:val="004318E0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8A3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0E0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0E42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BB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564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D7C62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015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0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58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48D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153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1252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5A4E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4CA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5B36"/>
    <w:rsid w:val="0064669E"/>
    <w:rsid w:val="00647892"/>
    <w:rsid w:val="00647ACE"/>
    <w:rsid w:val="00650423"/>
    <w:rsid w:val="00650A08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612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A73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6B4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3FB8"/>
    <w:rsid w:val="0069465B"/>
    <w:rsid w:val="00694802"/>
    <w:rsid w:val="00694DEA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28C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11D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967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D29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149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42E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B7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8D7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2FE2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DA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5D86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87762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5A9"/>
    <w:rsid w:val="008F0AB2"/>
    <w:rsid w:val="008F0B10"/>
    <w:rsid w:val="008F14BB"/>
    <w:rsid w:val="008F1704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4EF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7C"/>
    <w:rsid w:val="009B5EF5"/>
    <w:rsid w:val="009B5FF9"/>
    <w:rsid w:val="009B6D08"/>
    <w:rsid w:val="009B7410"/>
    <w:rsid w:val="009B7E8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4F9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019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396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899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25A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B97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679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AE8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C97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4DA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6ACC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3C2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458"/>
    <w:rsid w:val="00C52D1B"/>
    <w:rsid w:val="00C53C2A"/>
    <w:rsid w:val="00C53F19"/>
    <w:rsid w:val="00C546CE"/>
    <w:rsid w:val="00C54DBE"/>
    <w:rsid w:val="00C5533F"/>
    <w:rsid w:val="00C5559B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4D5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6F8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2E6"/>
    <w:rsid w:val="00C95A06"/>
    <w:rsid w:val="00C95F34"/>
    <w:rsid w:val="00C9639A"/>
    <w:rsid w:val="00C96812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1C4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36E"/>
    <w:rsid w:val="00CC6A30"/>
    <w:rsid w:val="00CC6F62"/>
    <w:rsid w:val="00CC7A96"/>
    <w:rsid w:val="00CD04FA"/>
    <w:rsid w:val="00CD0865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39A"/>
    <w:rsid w:val="00D63406"/>
    <w:rsid w:val="00D63AB5"/>
    <w:rsid w:val="00D6409E"/>
    <w:rsid w:val="00D640DA"/>
    <w:rsid w:val="00D64ACE"/>
    <w:rsid w:val="00D65354"/>
    <w:rsid w:val="00D657FB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1D08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0C6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14E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849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19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11C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0CE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6E5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820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6F6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718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542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27414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253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49F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19A0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4F0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76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35ABAF41"/>
  <w15:docId w15:val="{58A3964B-F056-420F-BEAE-9371C10B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809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4E725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3C3C8D"/>
    <w:rPr>
      <w:color w:val="808080"/>
    </w:rPr>
  </w:style>
  <w:style w:type="character" w:customStyle="1" w:styleId="4">
    <w:name w:val="Основной текст (4)_"/>
    <w:link w:val="41"/>
    <w:uiPriority w:val="99"/>
    <w:locked/>
    <w:rsid w:val="00887762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7762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b">
    <w:name w:val="No Spacing"/>
    <w:rsid w:val="004318E0"/>
    <w:pPr>
      <w:autoSpaceDN w:val="0"/>
      <w:ind w:righ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0E0E7-8427-4715-BD63-80F48A84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3023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Кочеткова Н.В.</dc:creator>
  <cp:keywords/>
  <dc:description/>
  <cp:lastModifiedBy>ОргОтдел_Пост</cp:lastModifiedBy>
  <cp:revision>183</cp:revision>
  <cp:lastPrinted>2024-02-28T10:49:00Z</cp:lastPrinted>
  <dcterms:created xsi:type="dcterms:W3CDTF">2017-03-29T04:10:00Z</dcterms:created>
  <dcterms:modified xsi:type="dcterms:W3CDTF">2024-03-04T04:16:00Z</dcterms:modified>
</cp:coreProperties>
</file>