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B94A71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Информация </w:t>
      </w:r>
    </w:p>
    <w:p w14:paraId="1464C786" w14:textId="77777777" w:rsidR="00E9296E" w:rsidRPr="004A4FE4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>о</w:t>
      </w:r>
      <w:r w:rsidR="002C2A82" w:rsidRPr="004A4FE4">
        <w:rPr>
          <w:rFonts w:ascii="Times New Roman" w:hAnsi="Times New Roman" w:cs="Times New Roman"/>
          <w:sz w:val="25"/>
          <w:szCs w:val="25"/>
        </w:rPr>
        <w:t xml:space="preserve"> результатах рассмотрения заявок</w:t>
      </w:r>
      <w:r w:rsidRPr="004A4FE4">
        <w:rPr>
          <w:rFonts w:ascii="Times New Roman" w:hAnsi="Times New Roman" w:cs="Times New Roman"/>
          <w:sz w:val="25"/>
          <w:szCs w:val="25"/>
        </w:rPr>
        <w:t xml:space="preserve"> </w:t>
      </w:r>
      <w:r w:rsidR="002C2A82" w:rsidRPr="004A4FE4">
        <w:rPr>
          <w:rFonts w:ascii="Times New Roman" w:hAnsi="Times New Roman" w:cs="Times New Roman"/>
          <w:sz w:val="25"/>
          <w:szCs w:val="25"/>
        </w:rPr>
        <w:t>участник</w:t>
      </w:r>
      <w:r w:rsidRPr="004A4FE4">
        <w:rPr>
          <w:rFonts w:ascii="Times New Roman" w:hAnsi="Times New Roman" w:cs="Times New Roman"/>
          <w:sz w:val="25"/>
          <w:szCs w:val="25"/>
        </w:rPr>
        <w:t>ов</w:t>
      </w:r>
      <w:r w:rsidR="002C2A82" w:rsidRPr="004A4FE4">
        <w:rPr>
          <w:rFonts w:ascii="Times New Roman" w:hAnsi="Times New Roman" w:cs="Times New Roman"/>
          <w:sz w:val="25"/>
          <w:szCs w:val="25"/>
        </w:rPr>
        <w:t xml:space="preserve"> отбора путем запроса предложений</w:t>
      </w:r>
      <w:r w:rsidRPr="004A4FE4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0803F86B" w14:textId="77777777" w:rsidR="00CF34E5" w:rsidRDefault="002C2A82" w:rsidP="00B602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4A4FE4">
        <w:rPr>
          <w:rFonts w:ascii="Times New Roman" w:hAnsi="Times New Roman" w:cs="Times New Roman"/>
          <w:sz w:val="25"/>
          <w:szCs w:val="25"/>
        </w:rPr>
        <w:t xml:space="preserve">из </w:t>
      </w:r>
      <w:r w:rsidRPr="004A4FE4">
        <w:rPr>
          <w:rFonts w:ascii="Times New Roman" w:hAnsi="Times New Roman" w:cs="Times New Roman"/>
          <w:sz w:val="25"/>
          <w:szCs w:val="25"/>
        </w:rPr>
        <w:t>местного бюджета</w:t>
      </w:r>
      <w:r w:rsidR="00B602B3">
        <w:rPr>
          <w:rFonts w:ascii="Times New Roman" w:hAnsi="Times New Roman" w:cs="Times New Roman"/>
          <w:sz w:val="25"/>
          <w:szCs w:val="25"/>
        </w:rPr>
        <w:t xml:space="preserve"> </w:t>
      </w:r>
      <w:r w:rsidR="00B602B3" w:rsidRPr="00B602B3">
        <w:rPr>
          <w:rFonts w:ascii="Times New Roman" w:hAnsi="Times New Roman" w:cs="Times New Roman"/>
          <w:sz w:val="26"/>
          <w:szCs w:val="26"/>
        </w:rPr>
        <w:t xml:space="preserve">сельскохозяйственным товаропроизводителям, </w:t>
      </w:r>
    </w:p>
    <w:p w14:paraId="7968EED9" w14:textId="77777777" w:rsidR="00CF34E5" w:rsidRDefault="00B602B3" w:rsidP="00B602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02B3">
        <w:rPr>
          <w:rFonts w:ascii="Times New Roman" w:hAnsi="Times New Roman" w:cs="Times New Roman"/>
          <w:sz w:val="26"/>
          <w:szCs w:val="26"/>
        </w:rPr>
        <w:t xml:space="preserve">осуществляющим свою деятельность на территории муниципального района Похвистневский Самарской области, </w:t>
      </w:r>
    </w:p>
    <w:p w14:paraId="15B404F5" w14:textId="77777777" w:rsidR="00CF34E5" w:rsidRDefault="00B602B3" w:rsidP="00B602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02B3">
        <w:rPr>
          <w:rFonts w:ascii="Times New Roman" w:hAnsi="Times New Roman" w:cs="Times New Roman"/>
          <w:sz w:val="26"/>
          <w:szCs w:val="26"/>
        </w:rPr>
        <w:t xml:space="preserve">в целях возмещения затрат в связи с заготовкой, хранением, переработкой, транспортировкой и реализацией </w:t>
      </w:r>
    </w:p>
    <w:p w14:paraId="4245E1BE" w14:textId="77777777" w:rsidR="00CF34E5" w:rsidRDefault="00B602B3" w:rsidP="00CF34E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602B3">
        <w:rPr>
          <w:rFonts w:ascii="Times New Roman" w:hAnsi="Times New Roman" w:cs="Times New Roman"/>
          <w:sz w:val="26"/>
          <w:szCs w:val="26"/>
        </w:rPr>
        <w:t>сельскохозяйственной продукции в части расходов на закупку молока для производства молочной продукции</w:t>
      </w:r>
      <w:r w:rsidR="00154731">
        <w:rPr>
          <w:rFonts w:ascii="Times New Roman" w:hAnsi="Times New Roman" w:cs="Times New Roman"/>
          <w:sz w:val="25"/>
          <w:szCs w:val="25"/>
        </w:rPr>
        <w:t>,</w:t>
      </w:r>
      <w:r w:rsidR="00B334E7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5AC809D4" w14:textId="77777777" w:rsidR="00CF34E5" w:rsidRDefault="00054946" w:rsidP="00CF34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33108F" w:rsidRPr="0033108F">
        <w:rPr>
          <w:rFonts w:ascii="Times New Roman" w:hAnsi="Times New Roman" w:cs="Times New Roman"/>
          <w:sz w:val="26"/>
          <w:szCs w:val="26"/>
        </w:rPr>
        <w:t xml:space="preserve"> </w:t>
      </w:r>
      <w:r w:rsidR="0033108F" w:rsidRPr="00D14B64">
        <w:rPr>
          <w:rFonts w:ascii="Times New Roman" w:hAnsi="Times New Roman" w:cs="Times New Roman"/>
          <w:sz w:val="26"/>
          <w:szCs w:val="26"/>
        </w:rPr>
        <w:t xml:space="preserve">по предоставлению субсидий в сфере агропромышленного комплекса </w:t>
      </w:r>
    </w:p>
    <w:p w14:paraId="2E769691" w14:textId="1993EBC1" w:rsidR="00B94A71" w:rsidRDefault="0033108F" w:rsidP="00CF34E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D14B64">
        <w:rPr>
          <w:rFonts w:ascii="Times New Roman" w:hAnsi="Times New Roman" w:cs="Times New Roman"/>
          <w:sz w:val="26"/>
          <w:szCs w:val="26"/>
        </w:rPr>
        <w:t>муниципального района Похвистневский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6B3ADCAC" w:rsidR="004611A9" w:rsidRDefault="00AC77F4" w:rsidP="00483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08 ноября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="00417E7D">
        <w:rPr>
          <w:rFonts w:ascii="Times New Roman" w:hAnsi="Times New Roman" w:cs="Times New Roman"/>
          <w:b/>
          <w:bCs/>
          <w:sz w:val="25"/>
          <w:szCs w:val="25"/>
        </w:rPr>
        <w:t>3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в </w:t>
      </w:r>
      <w:r w:rsidR="0079345B">
        <w:rPr>
          <w:rFonts w:ascii="Times New Roman" w:hAnsi="Times New Roman" w:cs="Times New Roman"/>
          <w:b/>
          <w:bCs/>
          <w:sz w:val="25"/>
          <w:szCs w:val="25"/>
        </w:rPr>
        <w:t>10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>:00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77EA0AF0" w14:textId="77777777" w:rsidR="00CF184C" w:rsidRPr="00483111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6"/>
        <w:gridCol w:w="3061"/>
        <w:gridCol w:w="1632"/>
        <w:gridCol w:w="1698"/>
        <w:gridCol w:w="2743"/>
        <w:gridCol w:w="3408"/>
        <w:gridCol w:w="2055"/>
      </w:tblGrid>
      <w:tr w:rsidR="001F5FC1" w:rsidRPr="00B94A71" w14:paraId="2C506DEE" w14:textId="77777777" w:rsidTr="0007561C">
        <w:tc>
          <w:tcPr>
            <w:tcW w:w="566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109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588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699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70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446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1985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07561C">
        <w:tc>
          <w:tcPr>
            <w:tcW w:w="566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109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588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99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70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446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985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FD18C1" w:rsidRPr="00B94A71" w14:paraId="371A848E" w14:textId="77777777" w:rsidTr="0007561C">
        <w:tc>
          <w:tcPr>
            <w:tcW w:w="566" w:type="dxa"/>
          </w:tcPr>
          <w:p w14:paraId="53AEAB1D" w14:textId="2D3B2450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109" w:type="dxa"/>
          </w:tcPr>
          <w:p w14:paraId="6EE754F8" w14:textId="6A75E17B" w:rsidR="00FD18C1" w:rsidRPr="00B94A71" w:rsidRDefault="000C3C5C" w:rsidP="00247592">
            <w:pPr>
              <w:pStyle w:val="ConsPlusNonformat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4162EF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Инкина Ольга Анатольевна</w:t>
            </w:r>
          </w:p>
        </w:tc>
        <w:tc>
          <w:tcPr>
            <w:tcW w:w="1588" w:type="dxa"/>
          </w:tcPr>
          <w:p w14:paraId="15F2CD78" w14:textId="77777777" w:rsidR="000C3C5C" w:rsidRPr="004162EF" w:rsidRDefault="000C3C5C" w:rsidP="000C3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2EF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635704048733</w:t>
            </w:r>
          </w:p>
          <w:p w14:paraId="3BB39B57" w14:textId="0D11185E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</w:p>
        </w:tc>
        <w:tc>
          <w:tcPr>
            <w:tcW w:w="1699" w:type="dxa"/>
          </w:tcPr>
          <w:p w14:paraId="5EA6824D" w14:textId="77777777" w:rsidR="00FD18C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  <w:p w14:paraId="745B2C26" w14:textId="52C8064C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70" w:type="dxa"/>
          </w:tcPr>
          <w:p w14:paraId="68B99BF2" w14:textId="4F131718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33A093B8" w14:textId="10156F35" w:rsidR="00FD18C1" w:rsidRPr="00B94A71" w:rsidRDefault="00154731" w:rsidP="0063224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>возмещени</w:t>
            </w:r>
            <w:r w:rsidR="0007561C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C74BA" w:rsidRPr="008733AC">
              <w:rPr>
                <w:rFonts w:ascii="Times New Roman" w:hAnsi="Times New Roman" w:cs="Times New Roman"/>
                <w:sz w:val="26"/>
                <w:szCs w:val="26"/>
              </w:rPr>
              <w:t xml:space="preserve">затрат в связи с заготовкой, хранением, переработкой, транспортировкой и реализацией сельскохозяйственной продукции в части расходов на закупку в предыдущем и (или) текущем финансовых годах молока для производства молочной продукции </w:t>
            </w:r>
            <w:r w:rsidR="001C74BA" w:rsidRPr="00ED65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14:paraId="324FB689" w14:textId="527B1092" w:rsidR="00FD18C1" w:rsidRPr="00B94A71" w:rsidRDefault="000261A5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699 990</w:t>
            </w:r>
          </w:p>
        </w:tc>
      </w:tr>
    </w:tbl>
    <w:p w14:paraId="6DE8AF79" w14:textId="77777777" w:rsidR="00FD18C1" w:rsidRDefault="00FD18C1" w:rsidP="002E26AD">
      <w:pPr>
        <w:rPr>
          <w:rFonts w:ascii="Times New Roman" w:hAnsi="Times New Roman" w:cs="Times New Roman"/>
          <w:sz w:val="25"/>
          <w:szCs w:val="25"/>
        </w:rPr>
      </w:pPr>
    </w:p>
    <w:p w14:paraId="38AABF67" w14:textId="78854E3A" w:rsidR="004F3EF6" w:rsidRPr="00B94A71" w:rsidRDefault="004611A9" w:rsidP="002E26AD">
      <w:pPr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EE53BE">
        <w:rPr>
          <w:rFonts w:ascii="Times New Roman" w:hAnsi="Times New Roman" w:cs="Times New Roman"/>
          <w:sz w:val="25"/>
          <w:szCs w:val="25"/>
        </w:rPr>
        <w:t xml:space="preserve">09 ноября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247592">
        <w:rPr>
          <w:rFonts w:ascii="Times New Roman" w:hAnsi="Times New Roman" w:cs="Times New Roman"/>
          <w:sz w:val="25"/>
          <w:szCs w:val="25"/>
        </w:rPr>
        <w:t>3</w:t>
      </w:r>
      <w:r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261A5"/>
    <w:rsid w:val="00050452"/>
    <w:rsid w:val="00052261"/>
    <w:rsid w:val="00054946"/>
    <w:rsid w:val="0007561C"/>
    <w:rsid w:val="000C3C5C"/>
    <w:rsid w:val="00154731"/>
    <w:rsid w:val="001C74BA"/>
    <w:rsid w:val="001E7B47"/>
    <w:rsid w:val="001F5FC1"/>
    <w:rsid w:val="00247592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3108F"/>
    <w:rsid w:val="003D0C25"/>
    <w:rsid w:val="003D3F87"/>
    <w:rsid w:val="00417E7D"/>
    <w:rsid w:val="00433CCC"/>
    <w:rsid w:val="00440F76"/>
    <w:rsid w:val="00455F03"/>
    <w:rsid w:val="004611A9"/>
    <w:rsid w:val="0048301F"/>
    <w:rsid w:val="00483111"/>
    <w:rsid w:val="00492286"/>
    <w:rsid w:val="004A4FE4"/>
    <w:rsid w:val="004E199E"/>
    <w:rsid w:val="004E2259"/>
    <w:rsid w:val="004F3EF6"/>
    <w:rsid w:val="0057568E"/>
    <w:rsid w:val="005A5ECC"/>
    <w:rsid w:val="005E1E23"/>
    <w:rsid w:val="005E3985"/>
    <w:rsid w:val="00624BE8"/>
    <w:rsid w:val="00632240"/>
    <w:rsid w:val="006522EA"/>
    <w:rsid w:val="007001BE"/>
    <w:rsid w:val="0074275F"/>
    <w:rsid w:val="007635BD"/>
    <w:rsid w:val="0077136B"/>
    <w:rsid w:val="0079345B"/>
    <w:rsid w:val="007C336C"/>
    <w:rsid w:val="007D31B0"/>
    <w:rsid w:val="00860924"/>
    <w:rsid w:val="00862DAA"/>
    <w:rsid w:val="00893FC3"/>
    <w:rsid w:val="008C7ECD"/>
    <w:rsid w:val="008D4535"/>
    <w:rsid w:val="008F503F"/>
    <w:rsid w:val="009115E2"/>
    <w:rsid w:val="0097519F"/>
    <w:rsid w:val="00A03E03"/>
    <w:rsid w:val="00A3160C"/>
    <w:rsid w:val="00AC77F4"/>
    <w:rsid w:val="00B255B5"/>
    <w:rsid w:val="00B334E7"/>
    <w:rsid w:val="00B4008A"/>
    <w:rsid w:val="00B602B3"/>
    <w:rsid w:val="00B844D8"/>
    <w:rsid w:val="00B94A71"/>
    <w:rsid w:val="00BD25E1"/>
    <w:rsid w:val="00C41C46"/>
    <w:rsid w:val="00C82097"/>
    <w:rsid w:val="00C965A8"/>
    <w:rsid w:val="00CC554B"/>
    <w:rsid w:val="00CF184C"/>
    <w:rsid w:val="00CF34E5"/>
    <w:rsid w:val="00CF7260"/>
    <w:rsid w:val="00D14B64"/>
    <w:rsid w:val="00D24365"/>
    <w:rsid w:val="00D735F9"/>
    <w:rsid w:val="00DF6B4B"/>
    <w:rsid w:val="00E03DC5"/>
    <w:rsid w:val="00E8317B"/>
    <w:rsid w:val="00E9296E"/>
    <w:rsid w:val="00EB7768"/>
    <w:rsid w:val="00EE53BE"/>
    <w:rsid w:val="00F13565"/>
    <w:rsid w:val="00F2260E"/>
    <w:rsid w:val="00F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16</cp:revision>
  <dcterms:created xsi:type="dcterms:W3CDTF">2021-10-27T12:38:00Z</dcterms:created>
  <dcterms:modified xsi:type="dcterms:W3CDTF">2023-11-09T05:26:00Z</dcterms:modified>
</cp:coreProperties>
</file>