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85BA6B" w14:textId="78AFB014" w:rsidR="0003591A" w:rsidRPr="00946A4E" w:rsidRDefault="008D0A80" w:rsidP="00BB72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46A4E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03591A" w:rsidRPr="00946A4E">
        <w:rPr>
          <w:rFonts w:ascii="Times New Roman" w:hAnsi="Times New Roman" w:cs="Times New Roman"/>
          <w:b/>
          <w:bCs/>
          <w:sz w:val="28"/>
          <w:szCs w:val="28"/>
        </w:rPr>
        <w:t>НФОРМАЦИЯ</w:t>
      </w:r>
      <w:r w:rsidRPr="00946A4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9F53B0A" w14:textId="7097B9FE" w:rsidR="00F319D3" w:rsidRPr="00591101" w:rsidRDefault="008D0A80" w:rsidP="00F319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6A4E">
        <w:rPr>
          <w:rFonts w:ascii="Times New Roman" w:hAnsi="Times New Roman" w:cs="Times New Roman"/>
          <w:b/>
          <w:bCs/>
          <w:sz w:val="28"/>
          <w:szCs w:val="28"/>
        </w:rPr>
        <w:t xml:space="preserve">об участниках </w:t>
      </w:r>
      <w:r w:rsidR="00F319D3" w:rsidRPr="00591101">
        <w:rPr>
          <w:rFonts w:ascii="Times New Roman" w:hAnsi="Times New Roman" w:cs="Times New Roman"/>
          <w:b/>
          <w:sz w:val="28"/>
          <w:szCs w:val="28"/>
        </w:rPr>
        <w:t xml:space="preserve">отбора получателей субсидий </w:t>
      </w:r>
    </w:p>
    <w:p w14:paraId="1C06D83F" w14:textId="4A8E12BA" w:rsidR="00113EEC" w:rsidRPr="00F319D3" w:rsidRDefault="00F319D3" w:rsidP="00F319D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19D3">
        <w:rPr>
          <w:rFonts w:ascii="Times New Roman" w:hAnsi="Times New Roman" w:cs="Times New Roman"/>
          <w:b/>
          <w:sz w:val="28"/>
          <w:szCs w:val="28"/>
        </w:rPr>
        <w:t xml:space="preserve">за счет средств бюджета муниципального района </w:t>
      </w:r>
      <w:proofErr w:type="spellStart"/>
      <w:r w:rsidRPr="00F319D3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F319D3">
        <w:rPr>
          <w:rFonts w:ascii="Times New Roman" w:hAnsi="Times New Roman" w:cs="Times New Roman"/>
          <w:b/>
          <w:sz w:val="28"/>
          <w:szCs w:val="28"/>
        </w:rPr>
        <w:t xml:space="preserve"> и средств областного бюджета социально ориентированным некоммерческим организациям муниципального района </w:t>
      </w:r>
      <w:proofErr w:type="spellStart"/>
      <w:r w:rsidRPr="00F319D3">
        <w:rPr>
          <w:rFonts w:ascii="Times New Roman" w:hAnsi="Times New Roman" w:cs="Times New Roman"/>
          <w:b/>
          <w:sz w:val="28"/>
          <w:szCs w:val="28"/>
        </w:rPr>
        <w:t>Похвистневский</w:t>
      </w:r>
      <w:proofErr w:type="spellEnd"/>
      <w:r w:rsidRPr="00F319D3">
        <w:rPr>
          <w:rFonts w:ascii="Times New Roman" w:hAnsi="Times New Roman" w:cs="Times New Roman"/>
          <w:b/>
          <w:sz w:val="28"/>
          <w:szCs w:val="28"/>
        </w:rPr>
        <w:t xml:space="preserve"> Самарской области</w:t>
      </w:r>
      <w:r w:rsidR="00113EEC" w:rsidRPr="00F319D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113EEC" w:rsidRPr="00946A4E">
        <w:rPr>
          <w:rFonts w:ascii="Times New Roman" w:hAnsi="Times New Roman" w:cs="Times New Roman"/>
          <w:b/>
          <w:bCs/>
          <w:sz w:val="28"/>
          <w:szCs w:val="28"/>
        </w:rPr>
        <w:t xml:space="preserve"> заявки которых вынесены на рассмотрение Комиссией </w:t>
      </w:r>
      <w:r w:rsidR="00B7350F">
        <w:rPr>
          <w:rFonts w:ascii="Times New Roman" w:hAnsi="Times New Roman" w:cs="Times New Roman"/>
          <w:b/>
          <w:bCs/>
          <w:sz w:val="28"/>
          <w:szCs w:val="28"/>
        </w:rPr>
        <w:t>15.08.2023г.</w:t>
      </w:r>
      <w:bookmarkStart w:id="0" w:name="_GoBack"/>
      <w:bookmarkEnd w:id="0"/>
      <w:r w:rsidR="00113EEC" w:rsidRPr="00946A4E">
        <w:rPr>
          <w:rFonts w:ascii="Times New Roman" w:hAnsi="Times New Roman" w:cs="Times New Roman"/>
          <w:b/>
          <w:bCs/>
          <w:sz w:val="28"/>
          <w:szCs w:val="28"/>
        </w:rPr>
        <w:t xml:space="preserve">, 09:00 час.  </w:t>
      </w:r>
    </w:p>
    <w:p w14:paraId="4DA2B863" w14:textId="77777777" w:rsidR="00113EEC" w:rsidRPr="00946A4E" w:rsidRDefault="00113EEC" w:rsidP="00113E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CAD0D98" w14:textId="76887D16" w:rsidR="004F3EF6" w:rsidRPr="00946A4E" w:rsidRDefault="004F3EF6" w:rsidP="00F82C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DE6906" w14:textId="196FC9BF" w:rsidR="00F26AA4" w:rsidRPr="00946A4E" w:rsidRDefault="00F26AA4" w:rsidP="00BB72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4373"/>
        <w:gridCol w:w="2049"/>
        <w:gridCol w:w="2329"/>
      </w:tblGrid>
      <w:tr w:rsidR="00DE17A4" w:rsidRPr="00946A4E" w14:paraId="1139E832" w14:textId="77777777" w:rsidTr="00B80E7B">
        <w:tc>
          <w:tcPr>
            <w:tcW w:w="567" w:type="dxa"/>
          </w:tcPr>
          <w:p w14:paraId="37B362ED" w14:textId="7534377E" w:rsidR="00DE17A4" w:rsidRPr="00946A4E" w:rsidRDefault="00DE17A4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0" w:type="dxa"/>
          </w:tcPr>
          <w:p w14:paraId="77E6FFBA" w14:textId="763E7E71" w:rsidR="00DE17A4" w:rsidRPr="00946A4E" w:rsidRDefault="00DE17A4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5931F9" w:rsidRPr="00946A4E">
              <w:rPr>
                <w:rFonts w:ascii="Times New Roman" w:hAnsi="Times New Roman" w:cs="Times New Roman"/>
                <w:sz w:val="28"/>
                <w:szCs w:val="28"/>
              </w:rPr>
              <w:t xml:space="preserve"> участника отбора</w:t>
            </w:r>
          </w:p>
        </w:tc>
        <w:tc>
          <w:tcPr>
            <w:tcW w:w="2052" w:type="dxa"/>
          </w:tcPr>
          <w:p w14:paraId="73ED7668" w14:textId="023A44DB" w:rsidR="00DE17A4" w:rsidRPr="00946A4E" w:rsidRDefault="00DE17A4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7732E" w:rsidRPr="00946A4E">
              <w:rPr>
                <w:rFonts w:ascii="Times New Roman" w:hAnsi="Times New Roman" w:cs="Times New Roman"/>
                <w:sz w:val="28"/>
                <w:szCs w:val="28"/>
              </w:rPr>
              <w:t>НН</w:t>
            </w:r>
          </w:p>
        </w:tc>
        <w:tc>
          <w:tcPr>
            <w:tcW w:w="2336" w:type="dxa"/>
          </w:tcPr>
          <w:p w14:paraId="77E46D16" w14:textId="17BAA0E4" w:rsidR="00DE17A4" w:rsidRPr="00946A4E" w:rsidRDefault="0017732E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Дата и номер заявки</w:t>
            </w:r>
          </w:p>
        </w:tc>
      </w:tr>
      <w:tr w:rsidR="00F61EBC" w:rsidRPr="00946A4E" w14:paraId="2182A512" w14:textId="77777777" w:rsidTr="00B80E7B">
        <w:tc>
          <w:tcPr>
            <w:tcW w:w="567" w:type="dxa"/>
          </w:tcPr>
          <w:p w14:paraId="4B11F075" w14:textId="1C528AE5" w:rsidR="00F61EBC" w:rsidRPr="00946A4E" w:rsidRDefault="00F61EBC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0" w:type="dxa"/>
          </w:tcPr>
          <w:p w14:paraId="0A428B9A" w14:textId="09E142E1" w:rsidR="00F61EBC" w:rsidRPr="00946A4E" w:rsidRDefault="00F319D3" w:rsidP="00F61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ОО ТКПО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Туган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тел» («Родной язык») муниципального района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Похвистневский</w:t>
            </w:r>
            <w:proofErr w:type="spellEnd"/>
          </w:p>
        </w:tc>
        <w:tc>
          <w:tcPr>
            <w:tcW w:w="2052" w:type="dxa"/>
          </w:tcPr>
          <w:p w14:paraId="35F25748" w14:textId="20F18A9E" w:rsidR="00F61EBC" w:rsidRPr="00946A4E" w:rsidRDefault="00F319D3" w:rsidP="00F31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6357981159</w:t>
            </w:r>
          </w:p>
        </w:tc>
        <w:tc>
          <w:tcPr>
            <w:tcW w:w="2336" w:type="dxa"/>
          </w:tcPr>
          <w:p w14:paraId="2D0B31CF" w14:textId="04B79CFA" w:rsidR="00F61EBC" w:rsidRPr="00946A4E" w:rsidRDefault="00946A4E" w:rsidP="00B73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 xml:space="preserve">№ 1 от </w:t>
            </w:r>
            <w:r w:rsidR="00B7350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.08.202</w:t>
            </w:r>
            <w:r w:rsidR="00B735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87244" w:rsidRPr="00946A4E" w14:paraId="12E47292" w14:textId="77777777" w:rsidTr="00B80E7B">
        <w:tc>
          <w:tcPr>
            <w:tcW w:w="567" w:type="dxa"/>
          </w:tcPr>
          <w:p w14:paraId="0B372F1C" w14:textId="6A7804F2" w:rsidR="00887244" w:rsidRPr="00946A4E" w:rsidRDefault="00887244" w:rsidP="00BB72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0" w:type="dxa"/>
          </w:tcPr>
          <w:p w14:paraId="5F16F127" w14:textId="0A84CCED" w:rsidR="00887244" w:rsidRPr="00946A4E" w:rsidRDefault="00F319D3" w:rsidP="00F61E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Похвистневская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районная ОО СОО ВОИ</w:t>
            </w:r>
          </w:p>
        </w:tc>
        <w:tc>
          <w:tcPr>
            <w:tcW w:w="2052" w:type="dxa"/>
          </w:tcPr>
          <w:p w14:paraId="0E2E56EA" w14:textId="4D1A7FF4" w:rsidR="00887244" w:rsidRPr="00946A4E" w:rsidRDefault="00F319D3" w:rsidP="00F319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6372015777</w:t>
            </w:r>
          </w:p>
        </w:tc>
        <w:tc>
          <w:tcPr>
            <w:tcW w:w="2336" w:type="dxa"/>
          </w:tcPr>
          <w:p w14:paraId="22C8F825" w14:textId="15E2C7C6" w:rsidR="00887244" w:rsidRPr="00946A4E" w:rsidRDefault="00946A4E" w:rsidP="00B735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 xml:space="preserve">№ 2 от </w:t>
            </w:r>
            <w:r w:rsidR="00B7350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946A4E">
              <w:rPr>
                <w:rFonts w:ascii="Times New Roman" w:hAnsi="Times New Roman" w:cs="Times New Roman"/>
                <w:sz w:val="28"/>
                <w:szCs w:val="28"/>
              </w:rPr>
              <w:t>.08.202</w:t>
            </w:r>
            <w:r w:rsidR="00B7350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14:paraId="1A03773C" w14:textId="77777777" w:rsidR="0065469A" w:rsidRPr="00946A4E" w:rsidRDefault="0065469A" w:rsidP="00321AB2">
      <w:pPr>
        <w:rPr>
          <w:rFonts w:ascii="Times New Roman" w:hAnsi="Times New Roman" w:cs="Times New Roman"/>
          <w:sz w:val="28"/>
          <w:szCs w:val="28"/>
        </w:rPr>
      </w:pPr>
    </w:p>
    <w:p w14:paraId="70CBF456" w14:textId="77777777" w:rsidR="0065469A" w:rsidRPr="00946A4E" w:rsidRDefault="0065469A" w:rsidP="00321AB2">
      <w:pPr>
        <w:rPr>
          <w:rFonts w:ascii="Times New Roman" w:hAnsi="Times New Roman" w:cs="Times New Roman"/>
          <w:sz w:val="28"/>
          <w:szCs w:val="28"/>
        </w:rPr>
      </w:pPr>
    </w:p>
    <w:p w14:paraId="7AF6ACBA" w14:textId="77777777" w:rsidR="0065469A" w:rsidRPr="00946A4E" w:rsidRDefault="0065469A" w:rsidP="00321AB2">
      <w:pPr>
        <w:rPr>
          <w:rFonts w:ascii="Times New Roman" w:hAnsi="Times New Roman" w:cs="Times New Roman"/>
          <w:sz w:val="28"/>
          <w:szCs w:val="28"/>
        </w:rPr>
      </w:pPr>
    </w:p>
    <w:p w14:paraId="04CF833D" w14:textId="77777777" w:rsidR="0065469A" w:rsidRPr="00946A4E" w:rsidRDefault="0065469A" w:rsidP="00321AB2">
      <w:pPr>
        <w:rPr>
          <w:rFonts w:ascii="Times New Roman" w:hAnsi="Times New Roman" w:cs="Times New Roman"/>
          <w:sz w:val="28"/>
          <w:szCs w:val="28"/>
        </w:rPr>
      </w:pPr>
    </w:p>
    <w:p w14:paraId="61DC5631" w14:textId="1EE4FC21" w:rsidR="00321AB2" w:rsidRPr="00946A4E" w:rsidRDefault="00132B47" w:rsidP="00321AB2">
      <w:pPr>
        <w:rPr>
          <w:rFonts w:ascii="Times New Roman" w:hAnsi="Times New Roman" w:cs="Times New Roman"/>
          <w:sz w:val="28"/>
          <w:szCs w:val="28"/>
        </w:rPr>
      </w:pPr>
      <w:r w:rsidRPr="00946A4E">
        <w:rPr>
          <w:rFonts w:ascii="Times New Roman" w:hAnsi="Times New Roman" w:cs="Times New Roman"/>
          <w:sz w:val="28"/>
          <w:szCs w:val="28"/>
        </w:rPr>
        <w:t xml:space="preserve">  </w:t>
      </w:r>
      <w:r w:rsidR="00B7350F">
        <w:rPr>
          <w:rFonts w:ascii="Times New Roman" w:hAnsi="Times New Roman" w:cs="Times New Roman"/>
          <w:sz w:val="28"/>
          <w:szCs w:val="28"/>
        </w:rPr>
        <w:t>15</w:t>
      </w:r>
      <w:r w:rsidR="00887244" w:rsidRPr="00946A4E">
        <w:rPr>
          <w:rFonts w:ascii="Times New Roman" w:hAnsi="Times New Roman" w:cs="Times New Roman"/>
          <w:sz w:val="28"/>
          <w:szCs w:val="28"/>
        </w:rPr>
        <w:t xml:space="preserve"> </w:t>
      </w:r>
      <w:r w:rsidR="00B7350F">
        <w:rPr>
          <w:rFonts w:ascii="Times New Roman" w:hAnsi="Times New Roman" w:cs="Times New Roman"/>
          <w:sz w:val="28"/>
          <w:szCs w:val="28"/>
        </w:rPr>
        <w:t>августа</w:t>
      </w:r>
      <w:r w:rsidR="001D5033" w:rsidRPr="00946A4E">
        <w:rPr>
          <w:rFonts w:ascii="Times New Roman" w:hAnsi="Times New Roman" w:cs="Times New Roman"/>
          <w:sz w:val="28"/>
          <w:szCs w:val="28"/>
        </w:rPr>
        <w:t xml:space="preserve"> 202</w:t>
      </w:r>
      <w:r w:rsidR="00B7350F">
        <w:rPr>
          <w:rFonts w:ascii="Times New Roman" w:hAnsi="Times New Roman" w:cs="Times New Roman"/>
          <w:sz w:val="28"/>
          <w:szCs w:val="28"/>
        </w:rPr>
        <w:t>3</w:t>
      </w:r>
      <w:r w:rsidR="001D5033" w:rsidRPr="00946A4E">
        <w:rPr>
          <w:rFonts w:ascii="Times New Roman" w:hAnsi="Times New Roman" w:cs="Times New Roman"/>
          <w:sz w:val="28"/>
          <w:szCs w:val="28"/>
        </w:rPr>
        <w:t xml:space="preserve"> года</w:t>
      </w:r>
    </w:p>
    <w:p w14:paraId="1C0AFA95" w14:textId="77777777" w:rsidR="00321AB2" w:rsidRPr="00946A4E" w:rsidRDefault="00321AB2" w:rsidP="00321AB2">
      <w:pPr>
        <w:rPr>
          <w:rFonts w:ascii="Times New Roman" w:hAnsi="Times New Roman" w:cs="Times New Roman"/>
          <w:sz w:val="28"/>
          <w:szCs w:val="28"/>
        </w:rPr>
      </w:pPr>
    </w:p>
    <w:sectPr w:rsidR="00321AB2" w:rsidRPr="00946A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7D7"/>
    <w:rsid w:val="0003591A"/>
    <w:rsid w:val="00051B97"/>
    <w:rsid w:val="000B0DCD"/>
    <w:rsid w:val="000B3384"/>
    <w:rsid w:val="00113EEC"/>
    <w:rsid w:val="00132B47"/>
    <w:rsid w:val="0017732E"/>
    <w:rsid w:val="001D5033"/>
    <w:rsid w:val="00211E7D"/>
    <w:rsid w:val="00212D78"/>
    <w:rsid w:val="00270E09"/>
    <w:rsid w:val="00313524"/>
    <w:rsid w:val="00321AB2"/>
    <w:rsid w:val="003318CC"/>
    <w:rsid w:val="004F3EF6"/>
    <w:rsid w:val="00524835"/>
    <w:rsid w:val="005332D5"/>
    <w:rsid w:val="005622CE"/>
    <w:rsid w:val="005931F9"/>
    <w:rsid w:val="005C1319"/>
    <w:rsid w:val="00615625"/>
    <w:rsid w:val="0065469A"/>
    <w:rsid w:val="006962AA"/>
    <w:rsid w:val="00704473"/>
    <w:rsid w:val="0072290A"/>
    <w:rsid w:val="00887244"/>
    <w:rsid w:val="008D0A80"/>
    <w:rsid w:val="00946A4E"/>
    <w:rsid w:val="009C20F3"/>
    <w:rsid w:val="00A1225C"/>
    <w:rsid w:val="00A4797A"/>
    <w:rsid w:val="00A5579C"/>
    <w:rsid w:val="00B7350F"/>
    <w:rsid w:val="00B76254"/>
    <w:rsid w:val="00B80E7B"/>
    <w:rsid w:val="00B86D91"/>
    <w:rsid w:val="00BB7246"/>
    <w:rsid w:val="00BC29E2"/>
    <w:rsid w:val="00BD2C84"/>
    <w:rsid w:val="00BD4CA3"/>
    <w:rsid w:val="00C20952"/>
    <w:rsid w:val="00C234BD"/>
    <w:rsid w:val="00CE3500"/>
    <w:rsid w:val="00DA2950"/>
    <w:rsid w:val="00DE17A4"/>
    <w:rsid w:val="00E13E70"/>
    <w:rsid w:val="00E72B92"/>
    <w:rsid w:val="00E961F3"/>
    <w:rsid w:val="00EE57D7"/>
    <w:rsid w:val="00F26AA4"/>
    <w:rsid w:val="00F319D3"/>
    <w:rsid w:val="00F35835"/>
    <w:rsid w:val="00F61EBC"/>
    <w:rsid w:val="00F8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7792F"/>
  <w15:chartTrackingRefBased/>
  <w15:docId w15:val="{761CD2B6-C647-43A3-AB48-0EEECD80C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1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C234BD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C234BD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21243@mail.ru</dc:creator>
  <cp:keywords/>
  <dc:description/>
  <cp:lastModifiedBy>Начальник отдела</cp:lastModifiedBy>
  <cp:revision>17</cp:revision>
  <cp:lastPrinted>2022-06-07T09:34:00Z</cp:lastPrinted>
  <dcterms:created xsi:type="dcterms:W3CDTF">2021-10-20T05:54:00Z</dcterms:created>
  <dcterms:modified xsi:type="dcterms:W3CDTF">2023-08-25T05:47:00Z</dcterms:modified>
</cp:coreProperties>
</file>