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54" w:rsidRPr="000C086A" w:rsidRDefault="00EA3254" w:rsidP="00EA3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ED5D1A" w:rsidRPr="00ED5D1A" w:rsidRDefault="00EA3254" w:rsidP="00ED5D1A">
      <w:pPr>
        <w:ind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D5D1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</w:t>
      </w:r>
      <w:r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</w:t>
      </w:r>
      <w:r w:rsidR="00ED5D1A"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ED5D1A" w:rsidRPr="00ED5D1A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муниципального района Похвистневский от 15.10.2019 №711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расходов местного бюджета.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D5D1A">
        <w:rPr>
          <w:rFonts w:ascii="Times New Roman" w:hAnsi="Times New Roman" w:cs="Times New Roman"/>
          <w:sz w:val="28"/>
          <w:szCs w:val="28"/>
        </w:rPr>
        <w:t>ринятие вышеуказанного постановления не приведет к снижению поступлений доходов от сдачи в аренду имущества, запланированных</w:t>
      </w:r>
      <w:r w:rsidRPr="00ED5D1A">
        <w:rPr>
          <w:rFonts w:ascii="Times New Roman" w:hAnsi="Times New Roman" w:cs="Times New Roman"/>
          <w:sz w:val="28"/>
          <w:szCs w:val="28"/>
        </w:rPr>
        <w:br/>
        <w:t>в бюджете муниципального района Похвистневский на 20</w:t>
      </w:r>
      <w:r w:rsidR="00ED5D1A" w:rsidRPr="00ED5D1A">
        <w:rPr>
          <w:rFonts w:ascii="Times New Roman" w:hAnsi="Times New Roman" w:cs="Times New Roman"/>
          <w:sz w:val="28"/>
          <w:szCs w:val="28"/>
        </w:rPr>
        <w:t xml:space="preserve">20 год и плановый период 2021 </w:t>
      </w:r>
      <w:r w:rsidRPr="00ED5D1A">
        <w:rPr>
          <w:rFonts w:ascii="Times New Roman" w:hAnsi="Times New Roman" w:cs="Times New Roman"/>
          <w:sz w:val="28"/>
          <w:szCs w:val="28"/>
        </w:rPr>
        <w:t xml:space="preserve"> и 202</w:t>
      </w:r>
      <w:r w:rsidR="00ED5D1A" w:rsidRPr="00ED5D1A">
        <w:rPr>
          <w:rFonts w:ascii="Times New Roman" w:hAnsi="Times New Roman" w:cs="Times New Roman"/>
          <w:sz w:val="28"/>
          <w:szCs w:val="28"/>
        </w:rPr>
        <w:t>2</w:t>
      </w:r>
      <w:r w:rsidRPr="00ED5D1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ED5D1A" w:rsidRDefault="005461AB">
      <w:pPr>
        <w:rPr>
          <w:sz w:val="28"/>
          <w:szCs w:val="28"/>
        </w:rPr>
      </w:pPr>
    </w:p>
    <w:sectPr w:rsidR="005461AB" w:rsidRPr="00ED5D1A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254"/>
    <w:rsid w:val="00504C01"/>
    <w:rsid w:val="005461AB"/>
    <w:rsid w:val="00E31455"/>
    <w:rsid w:val="00EA3254"/>
    <w:rsid w:val="00ED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2020-02-19T05:24:00Z</cp:lastPrinted>
  <dcterms:created xsi:type="dcterms:W3CDTF">2019-03-12T12:07:00Z</dcterms:created>
  <dcterms:modified xsi:type="dcterms:W3CDTF">2020-02-19T05:25:00Z</dcterms:modified>
</cp:coreProperties>
</file>